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DE531" w14:textId="77777777" w:rsidR="001B16D4" w:rsidRDefault="001B16D4">
      <w:pPr>
        <w:pStyle w:val="Heading5"/>
      </w:pPr>
    </w:p>
    <w:p w14:paraId="25DE7CF1" w14:textId="77777777" w:rsidR="001B16D4" w:rsidRDefault="001B16D4">
      <w:pPr>
        <w:pStyle w:val="Heading5"/>
      </w:pPr>
      <w:r>
        <w:t xml:space="preserve">Name: _____________________________________      </w:t>
      </w:r>
      <w:r>
        <w:tab/>
        <w:t>Date: _____________________</w:t>
      </w:r>
    </w:p>
    <w:p w14:paraId="636BF201" w14:textId="77777777" w:rsidR="001B16D4" w:rsidRDefault="001B16D4">
      <w:pPr>
        <w:pStyle w:val="Heading5"/>
        <w:spacing w:before="240"/>
      </w:pPr>
      <w:r>
        <w:t>Class Location (city name): ________________________  ID #: ___________________</w:t>
      </w:r>
    </w:p>
    <w:p w14:paraId="3F300301" w14:textId="77777777" w:rsidR="001B16D4" w:rsidRDefault="001B16D4">
      <w:pPr>
        <w:pStyle w:val="c1"/>
        <w:tabs>
          <w:tab w:val="left" w:pos="1360"/>
        </w:tabs>
        <w:spacing w:line="240" w:lineRule="auto"/>
        <w:rPr>
          <w:b/>
          <w:sz w:val="32"/>
        </w:rPr>
      </w:pPr>
    </w:p>
    <w:p w14:paraId="2FF013C2" w14:textId="77777777" w:rsidR="001B16D4" w:rsidRDefault="001B16D4">
      <w:pPr>
        <w:pStyle w:val="p2"/>
        <w:spacing w:line="240" w:lineRule="auto"/>
        <w:jc w:val="center"/>
        <w:rPr>
          <w:b/>
          <w:smallCaps/>
          <w:sz w:val="32"/>
        </w:rPr>
      </w:pPr>
    </w:p>
    <w:p w14:paraId="2832BD83" w14:textId="77777777" w:rsidR="001B16D4" w:rsidRDefault="001B16D4">
      <w:pPr>
        <w:pStyle w:val="p2"/>
        <w:spacing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Exam Answer Sheet</w:t>
      </w:r>
    </w:p>
    <w:p w14:paraId="3D9D21BB" w14:textId="3DA93E26" w:rsidR="001B16D4" w:rsidRDefault="001B16D4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>
        <w:rPr>
          <w:b/>
          <w:sz w:val="28"/>
        </w:rPr>
        <w:t>BOC 2</w:t>
      </w:r>
      <w:r w:rsidR="00696553">
        <w:rPr>
          <w:b/>
          <w:sz w:val="28"/>
        </w:rPr>
        <w:t>0</w:t>
      </w:r>
      <w:r>
        <w:rPr>
          <w:b/>
          <w:sz w:val="28"/>
        </w:rPr>
        <w:t>1</w:t>
      </w:r>
      <w:r w:rsidR="0052705B">
        <w:rPr>
          <w:b/>
          <w:sz w:val="28"/>
        </w:rPr>
        <w:t>3</w:t>
      </w:r>
      <w:r>
        <w:rPr>
          <w:b/>
          <w:sz w:val="28"/>
        </w:rPr>
        <w:t xml:space="preserve"> – </w:t>
      </w:r>
      <w:r w:rsidR="0052705B">
        <w:rPr>
          <w:b/>
          <w:sz w:val="28"/>
        </w:rPr>
        <w:t>Mastering Electric Control Circuits</w:t>
      </w:r>
    </w:p>
    <w:p w14:paraId="5023E64A" w14:textId="77777777" w:rsidR="001B16D4" w:rsidRDefault="001B16D4">
      <w:pPr>
        <w:tabs>
          <w:tab w:val="left" w:pos="1360"/>
        </w:tabs>
        <w:rPr>
          <w:b/>
        </w:rPr>
      </w:pPr>
    </w:p>
    <w:p w14:paraId="0C46792E" w14:textId="77777777" w:rsidR="001B16D4" w:rsidRDefault="001B16D4"/>
    <w:p w14:paraId="06A39A74" w14:textId="77777777" w:rsidR="001B16D4" w:rsidRDefault="001B16D4">
      <w:pPr>
        <w:tabs>
          <w:tab w:val="left" w:pos="720"/>
        </w:tabs>
      </w:pPr>
    </w:p>
    <w:p w14:paraId="4D690538" w14:textId="77777777" w:rsidR="001B16D4" w:rsidRDefault="001B16D4">
      <w:pPr>
        <w:tabs>
          <w:tab w:val="left" w:pos="720"/>
        </w:tabs>
        <w:sectPr w:rsidR="001B16D4" w:rsidSect="006965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992" w:right="540" w:bottom="1077" w:left="964" w:header="448" w:footer="352" w:gutter="0"/>
          <w:cols w:space="720"/>
          <w:noEndnote/>
        </w:sectPr>
      </w:pPr>
    </w:p>
    <w:p w14:paraId="50FA0E35" w14:textId="77777777" w:rsidR="001B16D4" w:rsidRDefault="001B16D4" w:rsidP="006F4135">
      <w:pPr>
        <w:pStyle w:val="p5"/>
        <w:numPr>
          <w:ilvl w:val="0"/>
          <w:numId w:val="1"/>
        </w:numPr>
        <w:tabs>
          <w:tab w:val="clear" w:pos="720"/>
          <w:tab w:val="num" w:pos="1429"/>
        </w:tabs>
        <w:spacing w:after="240" w:line="240" w:lineRule="auto"/>
        <w:ind w:left="1440"/>
      </w:pPr>
      <w:r>
        <w:t>A.  B.  C.  D.</w:t>
      </w:r>
    </w:p>
    <w:p w14:paraId="23FFF16E" w14:textId="77777777" w:rsidR="001B16D4" w:rsidRDefault="001B16D4" w:rsidP="006F4135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2CDDCB33" w14:textId="77777777" w:rsidR="001B16D4" w:rsidRDefault="001B16D4" w:rsidP="006F4135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>
        <w:t>A.  B.  C.  D.</w:t>
      </w:r>
    </w:p>
    <w:p w14:paraId="53C92CE2" w14:textId="77777777" w:rsidR="001B16D4" w:rsidRDefault="001B16D4" w:rsidP="006F4135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67CBAD45" w14:textId="77777777" w:rsidR="001B16D4" w:rsidRDefault="001B16D4" w:rsidP="006F4135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0BC321BC" w14:textId="77777777" w:rsidR="001B16D4" w:rsidRDefault="001B16D4" w:rsidP="006F4135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57F1F1D4" w14:textId="77777777" w:rsidR="001B16D4" w:rsidRDefault="001B16D4" w:rsidP="006F4135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77D72542" w14:textId="77777777" w:rsidR="001B16D4" w:rsidRDefault="001B16D4" w:rsidP="006F4135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13BD4D9D" w14:textId="77777777" w:rsidR="001B16D4" w:rsidRDefault="001B16D4" w:rsidP="006F4135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60574498" w14:textId="77777777" w:rsidR="001B16D4" w:rsidRDefault="001B16D4" w:rsidP="006F4135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0EEF5CC7" w14:textId="77777777" w:rsidR="001B16D4" w:rsidRDefault="001B16D4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0FC704CE" w14:textId="77777777" w:rsidR="001B16D4" w:rsidRDefault="001B16D4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61100363" w14:textId="77777777" w:rsidR="001B16D4" w:rsidRDefault="001B16D4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3E5EE1C7" w14:textId="77777777" w:rsidR="001B16D4" w:rsidRDefault="001B16D4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59086FF3" w14:textId="77777777" w:rsidR="001B16D4" w:rsidRDefault="001B16D4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33BBA341" w14:textId="77777777" w:rsidR="001B16D4" w:rsidRDefault="001B16D4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4072D69F" w14:textId="77777777" w:rsidR="001B16D4" w:rsidRDefault="001B16D4">
      <w:pPr>
        <w:pStyle w:val="p2"/>
        <w:tabs>
          <w:tab w:val="clear" w:pos="720"/>
        </w:tabs>
        <w:spacing w:after="240" w:line="240" w:lineRule="auto"/>
      </w:pPr>
    </w:p>
    <w:p w14:paraId="10A05BB8" w14:textId="77777777" w:rsidR="001B16D4" w:rsidRDefault="001B16D4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72EB6008" w14:textId="77777777" w:rsidR="001B16D4" w:rsidRDefault="001B16D4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4AD009F8" w14:textId="77777777" w:rsidR="001B16D4" w:rsidRDefault="001B16D4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2A1B3AB3" w14:textId="77777777" w:rsidR="001B16D4" w:rsidRDefault="001B16D4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71A7A311" w14:textId="77777777" w:rsidR="001B16D4" w:rsidRDefault="001B16D4">
      <w:pPr>
        <w:pStyle w:val="p2"/>
        <w:tabs>
          <w:tab w:val="clear" w:pos="720"/>
        </w:tabs>
        <w:spacing w:after="240" w:line="240" w:lineRule="auto"/>
      </w:pPr>
      <w:r>
        <w:t xml:space="preserve">  </w:t>
      </w:r>
    </w:p>
    <w:p w14:paraId="4727AC4D" w14:textId="77777777" w:rsidR="001B16D4" w:rsidRDefault="001B16D4">
      <w:pPr>
        <w:pStyle w:val="p2"/>
        <w:tabs>
          <w:tab w:val="clear" w:pos="720"/>
        </w:tabs>
        <w:spacing w:after="240" w:line="240" w:lineRule="auto"/>
        <w:sectPr w:rsidR="001B16D4">
          <w:type w:val="continuous"/>
          <w:pgSz w:w="12240" w:h="15840"/>
          <w:pgMar w:top="990" w:right="810" w:bottom="1080" w:left="990" w:header="450" w:footer="350" w:gutter="0"/>
          <w:cols w:num="2" w:space="720" w:equalWidth="0">
            <w:col w:w="4860" w:space="720"/>
            <w:col w:w="4860"/>
          </w:cols>
          <w:noEndnote/>
        </w:sectPr>
      </w:pPr>
    </w:p>
    <w:p w14:paraId="5809D9D1" w14:textId="77777777" w:rsidR="001B16D4" w:rsidRDefault="001B16D4">
      <w:pPr>
        <w:pStyle w:val="p2"/>
        <w:tabs>
          <w:tab w:val="clear" w:pos="720"/>
        </w:tabs>
        <w:spacing w:after="240" w:line="240" w:lineRule="auto"/>
      </w:pPr>
    </w:p>
    <w:sectPr w:rsidR="001B16D4">
      <w:type w:val="continuous"/>
      <w:pgSz w:w="12240" w:h="15840"/>
      <w:pgMar w:top="990" w:right="810" w:bottom="1080" w:left="990" w:header="450" w:footer="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80020" w14:textId="77777777" w:rsidR="006F4135" w:rsidRDefault="006F4135">
      <w:r>
        <w:separator/>
      </w:r>
    </w:p>
  </w:endnote>
  <w:endnote w:type="continuationSeparator" w:id="0">
    <w:p w14:paraId="503119A9" w14:textId="77777777" w:rsidR="006F4135" w:rsidRDefault="006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700B1" w14:textId="77777777" w:rsidR="00696553" w:rsidRDefault="00696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0A1ED" w14:textId="77777777" w:rsidR="0052705B" w:rsidRDefault="0052705B">
    <w:pPr>
      <w:pStyle w:val="Footer"/>
      <w:framePr w:wrap="auto" w:vAnchor="text" w:hAnchor="margin" w:xAlign="right" w:y="1"/>
      <w:rPr>
        <w:rStyle w:val="PageNumber"/>
      </w:rPr>
    </w:pPr>
  </w:p>
  <w:p w14:paraId="4290D970" w14:textId="393BEEE3" w:rsidR="0052705B" w:rsidRPr="0052705B" w:rsidRDefault="0052705B">
    <w:pPr>
      <w:pStyle w:val="Footer"/>
      <w:spacing w:before="360"/>
      <w:ind w:right="360"/>
      <w:rPr>
        <w:sz w:val="20"/>
      </w:rPr>
    </w:pPr>
    <w:r w:rsidRPr="0052705B">
      <w:rPr>
        <w:sz w:val="20"/>
      </w:rPr>
      <w:t>© 20</w:t>
    </w:r>
    <w:r w:rsidR="00696553">
      <w:rPr>
        <w:sz w:val="20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5C119" w14:textId="77777777" w:rsidR="00696553" w:rsidRDefault="00696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60A95" w14:textId="77777777" w:rsidR="006F4135" w:rsidRDefault="006F4135">
      <w:r>
        <w:separator/>
      </w:r>
    </w:p>
  </w:footnote>
  <w:footnote w:type="continuationSeparator" w:id="0">
    <w:p w14:paraId="75D00A70" w14:textId="77777777" w:rsidR="006F4135" w:rsidRDefault="006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0B582" w14:textId="77777777" w:rsidR="00696553" w:rsidRDefault="00696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1E25C" w14:textId="6E884468" w:rsidR="0052705B" w:rsidRDefault="0052705B" w:rsidP="00696553">
    <w:pPr>
      <w:pStyle w:val="Header"/>
      <w:tabs>
        <w:tab w:val="clear" w:pos="8640"/>
        <w:tab w:val="right" w:pos="8460"/>
      </w:tabs>
      <w:rPr>
        <w:rFonts w:ascii="Garamond" w:hAnsi="Garamond"/>
        <w:b/>
        <w:sz w:val="28"/>
      </w:rPr>
    </w:pPr>
    <w:r>
      <w:rPr>
        <w:rFonts w:ascii="Garamond" w:hAnsi="Garamond"/>
        <w:b/>
        <w:i/>
        <w:sz w:val="28"/>
      </w:rPr>
      <w:t xml:space="preserve">BOC Level II                               </w:t>
    </w:r>
    <w:r>
      <w:rPr>
        <w:rFonts w:ascii="Garamond" w:hAnsi="Garamond"/>
        <w:b/>
        <w:i/>
        <w:sz w:val="28"/>
      </w:rPr>
      <w:tab/>
    </w:r>
    <w:r>
      <w:rPr>
        <w:rFonts w:ascii="Garamond" w:hAnsi="Garamond"/>
        <w:b/>
        <w:sz w:val="28"/>
      </w:rPr>
      <w:t xml:space="preserve">                                                        BOC 2</w:t>
    </w:r>
    <w:r w:rsidR="00696553">
      <w:rPr>
        <w:rFonts w:ascii="Garamond" w:hAnsi="Garamond"/>
        <w:b/>
        <w:sz w:val="28"/>
      </w:rPr>
      <w:t>0</w:t>
    </w:r>
    <w:r>
      <w:rPr>
        <w:rFonts w:ascii="Garamond" w:hAnsi="Garamond"/>
        <w:b/>
        <w:sz w:val="28"/>
      </w:rPr>
      <w:t>13 Answer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7BC83" w14:textId="77777777" w:rsidR="00696553" w:rsidRDefault="00696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E3"/>
    <w:rsid w:val="001B16D4"/>
    <w:rsid w:val="004629E3"/>
    <w:rsid w:val="00510200"/>
    <w:rsid w:val="0052705B"/>
    <w:rsid w:val="00542E0C"/>
    <w:rsid w:val="00696553"/>
    <w:rsid w:val="006F4135"/>
    <w:rsid w:val="00D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21CC942"/>
  <w15:chartTrackingRefBased/>
  <w15:docId w15:val="{5AF766D9-1CBA-4A87-A8C3-71413D9F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subject/>
  <dc:creator>John Doyle</dc:creator>
  <cp:keywords/>
  <cp:lastModifiedBy>Administrator</cp:lastModifiedBy>
  <cp:revision>2</cp:revision>
  <cp:lastPrinted>1999-02-04T17:43:00Z</cp:lastPrinted>
  <dcterms:created xsi:type="dcterms:W3CDTF">2020-06-25T00:53:00Z</dcterms:created>
  <dcterms:modified xsi:type="dcterms:W3CDTF">2020-06-25T00:53:00Z</dcterms:modified>
</cp:coreProperties>
</file>